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86" w:rsidRPr="00F3140B" w:rsidRDefault="00834A86" w:rsidP="00834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[ EK-1  STAJ BAŞVURU VE KABUL YAZISI ]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Sayı:</w:t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  <w:t xml:space="preserve">        ...... / ..... / 20....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İlgili Makama,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Marmara Üniversitesi Teknoloji Fakültesi Staj Yönergesi uyarınca, </w:t>
      </w:r>
      <w:r w:rsidR="00A54354">
        <w:rPr>
          <w:rFonts w:ascii="Times New Roman" w:hAnsi="Times New Roman"/>
          <w:spacing w:val="-1"/>
          <w:sz w:val="24"/>
          <w:szCs w:val="24"/>
        </w:rPr>
        <w:t xml:space="preserve">Bilgisayar Mühendisliği </w:t>
      </w:r>
      <w:r w:rsidRPr="00F3140B">
        <w:rPr>
          <w:rFonts w:ascii="Times New Roman" w:hAnsi="Times New Roman"/>
          <w:spacing w:val="-1"/>
          <w:sz w:val="24"/>
          <w:szCs w:val="24"/>
        </w:rPr>
        <w:t>Bölümü 4. ve 6. yarıyıl derslerini tamamlamış öğrencilerimizin, meslek alanları ile ilgili bir işyerinde, her biri 36 tam iş günü olan iki ayrı staj yapma yükümlüğü bulunmaktadır.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Aşağıda kimliği belirtilen öğrencimize staj olanağı sağlayarak, eğitimimize ve insan kaynaklarımıza yapacağınız katkı için şimdiden teşekkür eder, saygılar sunarız.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………………………………………</w:t>
      </w:r>
    </w:p>
    <w:p w:rsidR="00834A86" w:rsidRPr="00F3140B" w:rsidRDefault="00A54354" w:rsidP="00834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Bilgisayar Mühendisliği</w:t>
      </w:r>
      <w:bookmarkStart w:id="0" w:name="_GoBack"/>
      <w:bookmarkEnd w:id="0"/>
      <w:r w:rsidR="00834A86" w:rsidRPr="00F3140B">
        <w:rPr>
          <w:rFonts w:ascii="Times New Roman" w:hAnsi="Times New Roman"/>
          <w:spacing w:val="-1"/>
          <w:sz w:val="24"/>
          <w:szCs w:val="24"/>
        </w:rPr>
        <w:t xml:space="preserve"> Bölüm Başkanı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/>
          <w:bCs/>
          <w:spacing w:val="-1"/>
          <w:sz w:val="24"/>
          <w:szCs w:val="24"/>
        </w:rPr>
        <w:t xml:space="preserve">Öğrencinin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Adı Soyadı : ...............................................................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Numarası    : ...............................................................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Sınıfı          : ................................................................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A54354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0pt;margin-top:9.55pt;width:594.4pt;height:.8pt;flip:y;z-index:251660288" o:connectortype="straight" strokeweight="2.5pt">
            <v:stroke dashstyle="dash"/>
          </v:shape>
        </w:pic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/>
          <w:bCs/>
          <w:spacing w:val="-1"/>
          <w:sz w:val="24"/>
          <w:szCs w:val="24"/>
        </w:rPr>
        <w:t>Bu Bölüm İşyeri Yetkililerince Doldurulacaktır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(Öğrencimize staj olanağı sağlamayı kabul ediyorsanız lütfen aşağıdaki bilgileri doldurunuz.)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İşletmenin Adı      :</w:t>
      </w:r>
      <w:r w:rsidRPr="00F3140B">
        <w:rPr>
          <w:rFonts w:ascii="Times New Roman" w:hAnsi="Times New Roman"/>
          <w:spacing w:val="-1"/>
          <w:sz w:val="24"/>
          <w:szCs w:val="24"/>
        </w:rPr>
        <w:t>…...………………………………………………………………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İşletmenin Adresi :</w:t>
      </w:r>
      <w:r w:rsidRPr="00F3140B">
        <w:rPr>
          <w:rFonts w:ascii="Times New Roman" w:hAnsi="Times New Roman"/>
          <w:spacing w:val="-1"/>
          <w:sz w:val="24"/>
          <w:szCs w:val="24"/>
        </w:rPr>
        <w:t>…...………………………………………………………………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        </w:t>
      </w:r>
      <w:r w:rsidRPr="00F3140B">
        <w:rPr>
          <w:rFonts w:ascii="Times New Roman" w:hAnsi="Times New Roman"/>
          <w:spacing w:val="-1"/>
          <w:sz w:val="24"/>
          <w:szCs w:val="24"/>
        </w:rPr>
        <w:t>….………………………………………...……….……………..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İşletmenin Telefon / Faks No :  Tel:...</w:t>
      </w:r>
      <w:r w:rsidRPr="00F3140B">
        <w:rPr>
          <w:rFonts w:ascii="Times New Roman" w:hAnsi="Times New Roman"/>
          <w:spacing w:val="-1"/>
          <w:sz w:val="24"/>
          <w:szCs w:val="24"/>
        </w:rPr>
        <w:t>....…………..……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Faks: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 ...………..…………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İşletmenin İnternet Adresi  :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…...…………………………………………..……………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Stajın Başlama Tarihi  :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....../....../.......      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     Stajın Bitiş Tarihi   :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....../....../.......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140B">
        <w:rPr>
          <w:rFonts w:ascii="Times New Roman" w:hAnsi="Times New Roman"/>
          <w:b/>
          <w:bCs/>
          <w:spacing w:val="-1"/>
          <w:sz w:val="24"/>
          <w:szCs w:val="24"/>
        </w:rPr>
        <w:t>İşletme Yetkilisinin: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Adı Soyadı        :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  <w:t xml:space="preserve">İmza ve Mühür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Unvanı              :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  <w:t xml:space="preserve">Tarih :  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  <w:t>e-mail:</w:t>
      </w:r>
    </w:p>
    <w:p w:rsidR="00211A38" w:rsidRDefault="00211A38"/>
    <w:sectPr w:rsidR="00211A38" w:rsidSect="0021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4A86"/>
    <w:rsid w:val="001574F3"/>
    <w:rsid w:val="00211A38"/>
    <w:rsid w:val="003077FB"/>
    <w:rsid w:val="005B32EE"/>
    <w:rsid w:val="00834A86"/>
    <w:rsid w:val="0086206D"/>
    <w:rsid w:val="00912DA3"/>
    <w:rsid w:val="00A54354"/>
    <w:rsid w:val="00A9225F"/>
    <w:rsid w:val="00AC1C91"/>
    <w:rsid w:val="00B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917FF4A"/>
  <w15:docId w15:val="{8F38937C-6305-42A2-90E7-20C63D5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A86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alparslan</dc:creator>
  <cp:lastModifiedBy>Derin 1</cp:lastModifiedBy>
  <cp:revision>2</cp:revision>
  <dcterms:created xsi:type="dcterms:W3CDTF">2013-03-21T08:59:00Z</dcterms:created>
  <dcterms:modified xsi:type="dcterms:W3CDTF">2022-04-06T18:40:00Z</dcterms:modified>
</cp:coreProperties>
</file>